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</w:t>
      </w:r>
      <w:proofErr w:type="gram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thoại</w:t>
      </w:r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</w:t>
      </w:r>
      <w:proofErr w:type="gram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</w:t>
      </w:r>
      <w:proofErr w:type="gramEnd"/>
    </w:p>
    <w:p w:rsidR="009F1A59" w:rsidRPr="009F1A59" w:rsidRDefault="009F1A59" w:rsidP="009F1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thoải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mái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4-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5-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ngon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miệng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lastRenderedPageBreak/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Ngon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miệng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tệ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6-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7-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lựa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tráng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miệng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thịt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thịt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:….................................................</w:t>
      </w:r>
      <w:proofErr w:type="gram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8-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đợi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Lâu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chóng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9-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củ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lastRenderedPageBreak/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10-</w:t>
      </w:r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proofErr w:type="gram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tận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11-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quay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chắn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12-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sẵn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bè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trải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13-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hiên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 </w:t>
      </w:r>
      <w:proofErr w:type="spellStart"/>
      <w:r w:rsidRPr="009F1A59">
        <w:rPr>
          <w:rFonts w:ascii="Times New Roman" w:eastAsia="Times New Roman" w:hAnsi="Times New Roman" w:cs="Times New Roman"/>
          <w:b/>
          <w:bCs/>
          <w:sz w:val="24"/>
          <w:szCs w:val="24"/>
        </w:rPr>
        <w:t>Phiếu</w:t>
      </w:r>
      <w:proofErr w:type="spellEnd"/>
      <w:r w:rsidRPr="009F1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b/>
          <w:bCs/>
          <w:sz w:val="24"/>
          <w:szCs w:val="24"/>
        </w:rPr>
        <w:t>khảo</w:t>
      </w:r>
      <w:proofErr w:type="spellEnd"/>
      <w:r w:rsidRPr="009F1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b/>
          <w:bCs/>
          <w:sz w:val="24"/>
          <w:szCs w:val="24"/>
        </w:rPr>
        <w:t>sát</w:t>
      </w:r>
      <w:proofErr w:type="spellEnd"/>
      <w:r w:rsidRPr="009F1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b/>
          <w:bCs/>
          <w:sz w:val="24"/>
          <w:szCs w:val="24"/>
        </w:rPr>
        <w:t>chất</w:t>
      </w:r>
      <w:proofErr w:type="spellEnd"/>
      <w:r w:rsidRPr="009F1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b/>
          <w:bCs/>
          <w:sz w:val="24"/>
          <w:szCs w:val="24"/>
        </w:rPr>
        <w:t>lượng</w:t>
      </w:r>
      <w:proofErr w:type="spellEnd"/>
      <w:r w:rsidRPr="009F1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9F1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</w:t>
      </w:r>
      <w:proofErr w:type="gram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thoại</w:t>
      </w:r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</w:t>
      </w:r>
      <w:proofErr w:type="gram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</w:t>
      </w:r>
      <w:proofErr w:type="gram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thoải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mái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4-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5-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ngon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miệng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Ngon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miệng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tệ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6-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7-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lựa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tráng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miệng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thịt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thịt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:….................................................</w:t>
      </w:r>
      <w:proofErr w:type="gram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8-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đợi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Lâu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chóng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củ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10-</w:t>
      </w:r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proofErr w:type="gram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tận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11-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quay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chắn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12-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sẵn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1A59">
        <w:rPr>
          <w:rFonts w:ascii="Times New Roman" w:eastAsia="Times New Roman" w:hAnsi="Times New Roman" w:cs="Times New Roman"/>
          <w:sz w:val="24"/>
          <w:szCs w:val="24"/>
        </w:rPr>
        <w:t>bè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trải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MS Mincho" w:eastAsia="MS Mincho" w:hAnsi="MS Mincho" w:cs="MS Mincho" w:hint="eastAsia"/>
          <w:sz w:val="24"/>
          <w:szCs w:val="24"/>
        </w:rPr>
        <w:t>☐</w:t>
      </w: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 Ý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13-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9F1A59" w:rsidRPr="009F1A59" w:rsidRDefault="009F1A59" w:rsidP="009F1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hiên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A59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F1A59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F1A59" w:rsidRPr="009F1A59" w:rsidRDefault="009F1A59" w:rsidP="009F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59"/>
    <w:rsid w:val="00003F0C"/>
    <w:rsid w:val="009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1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1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2023-04-26T08:33:00Z</dcterms:created>
  <dcterms:modified xsi:type="dcterms:W3CDTF">2023-04-26T08:34:00Z</dcterms:modified>
</cp:coreProperties>
</file>